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E39A" w14:textId="6117B58D" w:rsidR="00AC59E3" w:rsidRPr="00252524" w:rsidRDefault="00252524" w:rsidP="000D50F6">
      <w:pPr>
        <w:jc w:val="both"/>
      </w:pPr>
      <w:r>
        <w:t>8</w:t>
      </w:r>
      <w:r w:rsidRPr="00252524">
        <w:rPr>
          <w:vertAlign w:val="superscript"/>
        </w:rPr>
        <w:t>ο</w:t>
      </w:r>
      <w:r>
        <w:t xml:space="preserve"> Δημοτικό Σχολείο Π.</w:t>
      </w:r>
      <w:r w:rsidR="006A600B" w:rsidRPr="006A600B">
        <w:t xml:space="preserve"> </w:t>
      </w:r>
      <w:r>
        <w:t>Φαλήρου (2109821203-</w:t>
      </w:r>
      <w:r>
        <w:rPr>
          <w:lang w:val="en-US"/>
        </w:rPr>
        <w:t>mail</w:t>
      </w:r>
      <w:r w:rsidRPr="00252524">
        <w:t>@8</w:t>
      </w:r>
      <w:r>
        <w:rPr>
          <w:lang w:val="en-US"/>
        </w:rPr>
        <w:t>dim</w:t>
      </w:r>
      <w:r w:rsidRPr="00252524">
        <w:t>-</w:t>
      </w:r>
      <w:r>
        <w:rPr>
          <w:lang w:val="en-US"/>
        </w:rPr>
        <w:t>p</w:t>
      </w:r>
      <w:r w:rsidRPr="00252524">
        <w:t>-</w:t>
      </w:r>
      <w:r>
        <w:rPr>
          <w:lang w:val="en-US"/>
        </w:rPr>
        <w:t>falir</w:t>
      </w:r>
      <w:r w:rsidRPr="00252524">
        <w:t>.</w:t>
      </w:r>
      <w:r>
        <w:rPr>
          <w:lang w:val="en-US"/>
        </w:rPr>
        <w:t>att</w:t>
      </w:r>
      <w:r w:rsidRPr="00252524">
        <w:t>.</w:t>
      </w:r>
      <w:r>
        <w:rPr>
          <w:lang w:val="en-US"/>
        </w:rPr>
        <w:t>sch</w:t>
      </w:r>
      <w:r w:rsidRPr="00252524">
        <w:t>.</w:t>
      </w:r>
      <w:r>
        <w:rPr>
          <w:lang w:val="en-US"/>
        </w:rPr>
        <w:t>gr</w:t>
      </w:r>
      <w:r w:rsidRPr="00252524">
        <w:t>)</w:t>
      </w:r>
    </w:p>
    <w:p w14:paraId="7F58AF6C" w14:textId="5782F315" w:rsidR="00AC59E3" w:rsidRDefault="00CF6E1C" w:rsidP="000D50F6">
      <w:pPr>
        <w:jc w:val="both"/>
      </w:pPr>
      <w:r w:rsidRPr="00FC772F">
        <w:rPr>
          <w:b/>
          <w:bCs/>
          <w:u w:val="single"/>
        </w:rPr>
        <w:t>Δευτέρα</w:t>
      </w:r>
      <w:r w:rsidR="00AC59E3" w:rsidRPr="00FC772F">
        <w:rPr>
          <w:b/>
          <w:bCs/>
          <w:u w:val="single"/>
        </w:rPr>
        <w:t xml:space="preserve">  </w:t>
      </w:r>
      <w:r w:rsidR="007A1601">
        <w:rPr>
          <w:b/>
          <w:bCs/>
          <w:u w:val="single"/>
        </w:rPr>
        <w:t>10 Μαΐου</w:t>
      </w:r>
      <w:r w:rsidR="00AC59E3" w:rsidRPr="00FC772F">
        <w:rPr>
          <w:b/>
          <w:bCs/>
          <w:u w:val="single"/>
        </w:rPr>
        <w:t xml:space="preserve"> 2021! </w:t>
      </w:r>
      <w:r w:rsidRPr="00FC772F">
        <w:rPr>
          <w:b/>
          <w:bCs/>
          <w:u w:val="single"/>
        </w:rPr>
        <w:t xml:space="preserve"> </w:t>
      </w:r>
      <w:r w:rsidR="00AC59E3" w:rsidRPr="00FC772F">
        <w:rPr>
          <w:b/>
          <w:bCs/>
          <w:u w:val="single"/>
        </w:rPr>
        <w:t xml:space="preserve">Ξανά όλοι μαζί.! </w:t>
      </w:r>
      <w:r w:rsidRPr="00FC772F">
        <w:rPr>
          <w:b/>
          <w:bCs/>
          <w:u w:val="single"/>
        </w:rPr>
        <w:t xml:space="preserve"> </w:t>
      </w:r>
      <w:r w:rsidR="00AC59E3" w:rsidRPr="00FC772F">
        <w:rPr>
          <w:b/>
          <w:bCs/>
          <w:u w:val="single"/>
        </w:rPr>
        <w:t>Καλή αρχή</w:t>
      </w:r>
      <w:r w:rsidRPr="00FC772F">
        <w:rPr>
          <w:b/>
          <w:bCs/>
          <w:u w:val="single"/>
        </w:rPr>
        <w:t>!</w:t>
      </w:r>
      <w:r w:rsidR="00AC59E3" w:rsidRPr="00FC772F">
        <w:rPr>
          <w:b/>
          <w:bCs/>
          <w:u w:val="single"/>
        </w:rPr>
        <w:t xml:space="preserve"> Καλή πρόοδο παιδιά!</w:t>
      </w:r>
      <w:r w:rsidR="00AC59E3">
        <w:t xml:space="preserve"> </w:t>
      </w:r>
      <w:r w:rsidR="00FC772F">
        <w:t xml:space="preserve"> </w:t>
      </w:r>
    </w:p>
    <w:p w14:paraId="4FF93AD8" w14:textId="63DF3A05" w:rsidR="00AC59E3" w:rsidRDefault="00AC59E3" w:rsidP="000D50F6">
      <w:pPr>
        <w:jc w:val="both"/>
      </w:pPr>
      <w:r>
        <w:t xml:space="preserve"> Αγαπητοί γονείς </w:t>
      </w:r>
      <w:r w:rsidR="007A1601">
        <w:t xml:space="preserve">με αμοιβαίο σεβασμό και </w:t>
      </w:r>
      <w:r w:rsidR="000D50F6">
        <w:t>ειλικρινή συνεργασία</w:t>
      </w:r>
      <w:r w:rsidR="007A1601">
        <w:t xml:space="preserve"> </w:t>
      </w:r>
      <w:r w:rsidR="007A1601" w:rsidRPr="000D50F6">
        <w:rPr>
          <w:b/>
          <w:bCs/>
        </w:rPr>
        <w:t xml:space="preserve">όλοι μαζί </w:t>
      </w:r>
      <w:r w:rsidR="007A1601">
        <w:t>οφείλουμε να κάνουμε το καλύτερο για τα παιδιά μας.</w:t>
      </w:r>
    </w:p>
    <w:p w14:paraId="240C1ECB" w14:textId="2A97FF20" w:rsidR="00F855DD" w:rsidRDefault="00557F3F" w:rsidP="000D50F6">
      <w:pPr>
        <w:jc w:val="both"/>
        <w:rPr>
          <w:b/>
          <w:bCs/>
          <w:sz w:val="28"/>
        </w:rPr>
      </w:pPr>
      <w:r w:rsidRPr="00A65A41">
        <w:rPr>
          <w:b/>
          <w:bCs/>
          <w:sz w:val="28"/>
        </w:rPr>
        <w:t>Παρακαλούμε πολύ</w:t>
      </w:r>
      <w:r w:rsidR="00805A91">
        <w:rPr>
          <w:b/>
          <w:bCs/>
          <w:sz w:val="28"/>
        </w:rPr>
        <w:t xml:space="preserve"> </w:t>
      </w:r>
      <w:r w:rsidR="00AC589F">
        <w:rPr>
          <w:b/>
          <w:bCs/>
          <w:sz w:val="28"/>
        </w:rPr>
        <w:t xml:space="preserve">(ΦΕΚ 1825/5-5-2021-Τεύχος Β΄) </w:t>
      </w:r>
      <w:r w:rsidRPr="00A65A41">
        <w:rPr>
          <w:b/>
          <w:bCs/>
          <w:sz w:val="28"/>
        </w:rPr>
        <w:t>:</w:t>
      </w:r>
    </w:p>
    <w:p w14:paraId="1CE36B5A" w14:textId="50D1CEB3" w:rsidR="007A1601" w:rsidRPr="000D50F6" w:rsidRDefault="007A1601" w:rsidP="000D50F6">
      <w:pPr>
        <w:pStyle w:val="a3"/>
        <w:numPr>
          <w:ilvl w:val="0"/>
          <w:numId w:val="2"/>
        </w:numPr>
        <w:ind w:left="426"/>
        <w:jc w:val="both"/>
        <w:rPr>
          <w:b/>
          <w:bCs/>
          <w:sz w:val="28"/>
        </w:rPr>
      </w:pPr>
      <w:r>
        <w:rPr>
          <w:b/>
          <w:bCs/>
          <w:sz w:val="28"/>
        </w:rPr>
        <w:t>Η αυτοδιαγνωστική διαδικασία ελέγχου για τους μαθητές-τριες είναι υποχρεωτική</w:t>
      </w:r>
      <w:r w:rsidR="00AC589F">
        <w:rPr>
          <w:b/>
          <w:bCs/>
          <w:sz w:val="28"/>
        </w:rPr>
        <w:t xml:space="preserve"> για τη συμμετοχή τους  στη μαθησιακή διαδικασία.</w:t>
      </w:r>
      <w:r w:rsidR="00CA15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(Δευτέρα &amp; Πέμπτη πριν την έναρξη των μαθημάτων). </w:t>
      </w:r>
      <w:r w:rsidR="000D50F6" w:rsidRPr="000D50F6">
        <w:rPr>
          <w:sz w:val="28"/>
        </w:rPr>
        <w:t>Η</w:t>
      </w:r>
      <w:r w:rsidR="000D50F6">
        <w:rPr>
          <w:szCs w:val="24"/>
        </w:rPr>
        <w:t xml:space="preserve"> π</w:t>
      </w:r>
      <w:r>
        <w:rPr>
          <w:szCs w:val="24"/>
        </w:rPr>
        <w:t>ρομήθεια των αυτοδιαγνωστικών τεστ γίνεται δωρεάν από το φαρμακείο.</w:t>
      </w:r>
      <w:r w:rsidR="00CA154F">
        <w:rPr>
          <w:szCs w:val="24"/>
        </w:rPr>
        <w:t xml:space="preserve"> </w:t>
      </w:r>
      <w:r>
        <w:rPr>
          <w:szCs w:val="24"/>
        </w:rPr>
        <w:t xml:space="preserve">Οι γονείς επισκέπτεστε την ηλεκτρονική πλατφόρμα </w:t>
      </w:r>
      <w:r w:rsidRPr="000D50F6">
        <w:rPr>
          <w:b/>
          <w:bCs/>
          <w:szCs w:val="24"/>
          <w:u w:val="single"/>
          <w:lang w:val="en-US"/>
        </w:rPr>
        <w:t>self</w:t>
      </w:r>
      <w:r w:rsidRPr="000D50F6">
        <w:rPr>
          <w:b/>
          <w:bCs/>
          <w:szCs w:val="24"/>
          <w:u w:val="single"/>
        </w:rPr>
        <w:t>-</w:t>
      </w:r>
      <w:r w:rsidRPr="000D50F6">
        <w:rPr>
          <w:b/>
          <w:bCs/>
          <w:szCs w:val="24"/>
          <w:u w:val="single"/>
          <w:lang w:val="en-US"/>
        </w:rPr>
        <w:t>testing</w:t>
      </w:r>
      <w:r w:rsidRPr="000D50F6">
        <w:rPr>
          <w:b/>
          <w:bCs/>
          <w:szCs w:val="24"/>
          <w:u w:val="single"/>
        </w:rPr>
        <w:t>.</w:t>
      </w:r>
      <w:r w:rsidRPr="000D50F6">
        <w:rPr>
          <w:b/>
          <w:bCs/>
          <w:szCs w:val="24"/>
          <w:u w:val="single"/>
          <w:lang w:val="en-US"/>
        </w:rPr>
        <w:t>gov</w:t>
      </w:r>
      <w:r w:rsidRPr="000D50F6">
        <w:rPr>
          <w:b/>
          <w:bCs/>
          <w:szCs w:val="24"/>
          <w:u w:val="single"/>
        </w:rPr>
        <w:t>.</w:t>
      </w:r>
      <w:r w:rsidRPr="000D50F6">
        <w:rPr>
          <w:b/>
          <w:bCs/>
          <w:szCs w:val="24"/>
          <w:u w:val="single"/>
          <w:lang w:val="en-US"/>
        </w:rPr>
        <w:t>gr</w:t>
      </w:r>
      <w:r>
        <w:rPr>
          <w:szCs w:val="24"/>
        </w:rPr>
        <w:t xml:space="preserve"> και επιλέγετε την κατηγορία «Σχολική Κάρτα για </w:t>
      </w:r>
      <w:r>
        <w:rPr>
          <w:szCs w:val="24"/>
          <w:lang w:val="en-US"/>
        </w:rPr>
        <w:t>COVID</w:t>
      </w:r>
      <w:r w:rsidRPr="007A1601">
        <w:rPr>
          <w:szCs w:val="24"/>
        </w:rPr>
        <w:t xml:space="preserve"> 19</w:t>
      </w:r>
      <w:r w:rsidR="00CA154F">
        <w:rPr>
          <w:szCs w:val="24"/>
        </w:rPr>
        <w:t xml:space="preserve"> (κωδικοί </w:t>
      </w:r>
      <w:r w:rsidR="00CA154F">
        <w:rPr>
          <w:szCs w:val="24"/>
          <w:lang w:val="en-US"/>
        </w:rPr>
        <w:t>taxisnet</w:t>
      </w:r>
      <w:r w:rsidR="00CA154F">
        <w:rPr>
          <w:szCs w:val="24"/>
        </w:rPr>
        <w:t xml:space="preserve">) και ακολουθείτε τη διαδικασία υποβολής του αποτελέσματος. </w:t>
      </w:r>
      <w:r w:rsidR="00CA154F" w:rsidRPr="000D50F6">
        <w:rPr>
          <w:b/>
          <w:bCs/>
          <w:szCs w:val="24"/>
        </w:rPr>
        <w:t>Εάν το αποτέλεσμα είναι αρνητικό</w:t>
      </w:r>
      <w:r w:rsidR="00CA154F">
        <w:rPr>
          <w:szCs w:val="24"/>
        </w:rPr>
        <w:t xml:space="preserve"> εκτυπώνετε τη σχολική κάρτα αρνητικού αποτελέσματος την οποία έχει μαζί του το παιδί κατά την προσέλευση. </w:t>
      </w:r>
      <w:r w:rsidR="00AC589F">
        <w:rPr>
          <w:szCs w:val="24"/>
        </w:rPr>
        <w:t>(η κάρτα είναι δυνατόν να συμπληρωθεί και να υπογραφεί και χειρόγραφα</w:t>
      </w:r>
      <w:r w:rsidR="00AC589F" w:rsidRPr="000D50F6">
        <w:rPr>
          <w:b/>
          <w:bCs/>
          <w:szCs w:val="24"/>
        </w:rPr>
        <w:t xml:space="preserve">). </w:t>
      </w:r>
      <w:r w:rsidR="00CA154F" w:rsidRPr="000D50F6">
        <w:rPr>
          <w:b/>
          <w:bCs/>
          <w:szCs w:val="24"/>
        </w:rPr>
        <w:t>Σε περίπτωση θετικού αποτελέσματος</w:t>
      </w:r>
      <w:r w:rsidR="00CA154F">
        <w:rPr>
          <w:szCs w:val="24"/>
        </w:rPr>
        <w:t xml:space="preserve"> εκτυπώνετε την σχολική κάρτα θετικού αποτελέσματος και μεταβαίνετε άμεσα (εντός 24 ωρών) σε μία από τις δημόσιες δομές για δωρεάν επαναληπτικό έλεγχο.</w:t>
      </w:r>
      <w:r w:rsidR="00AC589F">
        <w:rPr>
          <w:szCs w:val="24"/>
        </w:rPr>
        <w:t xml:space="preserve"> </w:t>
      </w:r>
      <w:r w:rsidR="00CA154F" w:rsidRPr="000D50F6">
        <w:rPr>
          <w:szCs w:val="24"/>
          <w:u w:val="single"/>
        </w:rPr>
        <w:t>Εννοείται ότι το παιδί και οι οικείοι του παραμένουν σε κατ΄ οίκον περιορισμό (οδηγίες ΕΟΔΥ). Εάν ο επαναληπτικός έλεγχος είναι θετικός εφαρμόζεται το πρωτόκολλο του ΕΟΔΥ.</w:t>
      </w:r>
      <w:r w:rsidR="00CA154F">
        <w:rPr>
          <w:szCs w:val="24"/>
        </w:rPr>
        <w:t xml:space="preserve"> </w:t>
      </w:r>
      <w:r w:rsidR="00CA154F" w:rsidRPr="000D50F6">
        <w:rPr>
          <w:b/>
          <w:bCs/>
          <w:szCs w:val="24"/>
        </w:rPr>
        <w:t>Εάν ο επαναληπτικός έλεγχος είναι αρνητικός το παιδί έρχεται στο Σχολείο με τη σχετική βεβαίωση.</w:t>
      </w:r>
    </w:p>
    <w:p w14:paraId="4C75D91E" w14:textId="2398FBBA" w:rsidR="00A132A3" w:rsidRPr="00A132A3" w:rsidRDefault="00557F3F" w:rsidP="00A132A3">
      <w:pPr>
        <w:pStyle w:val="a3"/>
        <w:numPr>
          <w:ilvl w:val="0"/>
          <w:numId w:val="2"/>
        </w:numPr>
      </w:pPr>
      <w:r w:rsidRPr="00A132A3">
        <w:rPr>
          <w:b/>
          <w:bCs/>
          <w:u w:val="single"/>
        </w:rPr>
        <w:t>Να ελέγχετε</w:t>
      </w:r>
      <w:r w:rsidRPr="00A132A3">
        <w:rPr>
          <w:u w:val="single"/>
        </w:rPr>
        <w:t xml:space="preserve"> κάθε πρωί τα παιδιά</w:t>
      </w:r>
      <w:r>
        <w:t>.</w:t>
      </w:r>
      <w:r w:rsidR="00A132A3">
        <w:t xml:space="preserve"> Να συζητάτε πάντα μαζί τους.</w:t>
      </w:r>
      <w:r>
        <w:t xml:space="preserve"> </w:t>
      </w:r>
      <w:r w:rsidR="00A132A3" w:rsidRPr="00A132A3">
        <w:t>Κρατήστε το παιδί σας σπίτι αν νιώθει άρρωστ</w:t>
      </w:r>
      <w:r w:rsidR="00A132A3">
        <w:t>ο.</w:t>
      </w:r>
    </w:p>
    <w:p w14:paraId="710BCA1A" w14:textId="7B03A5A9" w:rsidR="001011D4" w:rsidRDefault="001011D4" w:rsidP="000D50F6">
      <w:pPr>
        <w:pStyle w:val="a3"/>
        <w:numPr>
          <w:ilvl w:val="0"/>
          <w:numId w:val="2"/>
        </w:numPr>
        <w:jc w:val="both"/>
        <w:rPr>
          <w:u w:val="single"/>
        </w:rPr>
      </w:pPr>
      <w:r w:rsidRPr="00FC772F">
        <w:rPr>
          <w:u w:val="single"/>
        </w:rPr>
        <w:t xml:space="preserve">Να </w:t>
      </w:r>
      <w:r w:rsidRPr="006A600B">
        <w:rPr>
          <w:b/>
          <w:bCs/>
          <w:u w:val="single"/>
        </w:rPr>
        <w:t>ενημερώνετε</w:t>
      </w:r>
      <w:r w:rsidRPr="00FC772F">
        <w:rPr>
          <w:u w:val="single"/>
        </w:rPr>
        <w:t xml:space="preserve"> άμεσα το Σχολείο για κάθε θέμα υγείας.</w:t>
      </w:r>
      <w:r w:rsidR="007471A5">
        <w:rPr>
          <w:u w:val="single"/>
        </w:rPr>
        <w:t xml:space="preserve"> </w:t>
      </w:r>
    </w:p>
    <w:p w14:paraId="6390E64A" w14:textId="46F54106" w:rsidR="00557F3F" w:rsidRDefault="00557F3F" w:rsidP="000D50F6">
      <w:pPr>
        <w:pStyle w:val="a3"/>
        <w:numPr>
          <w:ilvl w:val="0"/>
          <w:numId w:val="2"/>
        </w:numPr>
        <w:jc w:val="both"/>
      </w:pPr>
      <w:r>
        <w:t>Να εφοδιάζετε τα παιδιά σας καθημερινά με τα απαραίτητα.</w:t>
      </w:r>
      <w:r w:rsidR="000D50F6">
        <w:t xml:space="preserve"> </w:t>
      </w:r>
      <w:r w:rsidR="00AC589F">
        <w:t>Παραμένουν σε ισχύ όλα τα γνω</w:t>
      </w:r>
      <w:r w:rsidR="000D50F6">
        <w:t>-</w:t>
      </w:r>
      <w:r w:rsidR="00AC589F">
        <w:t>στά μέτρα</w:t>
      </w:r>
      <w:r w:rsidR="000D50F6">
        <w:t xml:space="preserve"> πρόληψης και προστασίας (μάσκα, αντισηπτικά, αποστάσεις ,αερισμός αιθουσών κλπ)</w:t>
      </w:r>
    </w:p>
    <w:p w14:paraId="4C38B9B2" w14:textId="66DE2FB0" w:rsidR="00DE255A" w:rsidRPr="00A132A3" w:rsidRDefault="00DE255A" w:rsidP="000D50F6">
      <w:pPr>
        <w:pStyle w:val="a3"/>
        <w:numPr>
          <w:ilvl w:val="0"/>
          <w:numId w:val="2"/>
        </w:numPr>
        <w:jc w:val="both"/>
        <w:rPr>
          <w:u w:val="single"/>
        </w:rPr>
      </w:pPr>
      <w:r w:rsidRPr="00A132A3">
        <w:rPr>
          <w:b/>
          <w:bCs/>
        </w:rPr>
        <w:t>Να εκπαιδεύετε και να ενισχύετε τα παιδιά σας</w:t>
      </w:r>
      <w:r>
        <w:t>. Παρακαλώ διαβάστε τις οδηγίες στην ιστοσελίδα του Σχολείου.</w:t>
      </w:r>
      <w:r w:rsidR="00A132A3" w:rsidRPr="00A132A3">
        <w:t xml:space="preserve"> </w:t>
      </w:r>
      <w:r w:rsidR="00A132A3" w:rsidRPr="00A132A3">
        <w:rPr>
          <w:u w:val="single"/>
        </w:rPr>
        <w:t>Ενθαρρύνετε το παιδί σας να παίρνει τα απαραίτητα μέτρα προφύλαξης και να εφαρμόζει τους κανόνες υγιεινής.</w:t>
      </w:r>
    </w:p>
    <w:p w14:paraId="47B19208" w14:textId="58A89362" w:rsidR="00A132A3" w:rsidRPr="00A132A3" w:rsidRDefault="001011D4" w:rsidP="00A132A3">
      <w:pPr>
        <w:pStyle w:val="a3"/>
        <w:numPr>
          <w:ilvl w:val="0"/>
          <w:numId w:val="2"/>
        </w:numPr>
      </w:pPr>
      <w:r>
        <w:t>Να π</w:t>
      </w:r>
      <w:r w:rsidRPr="001011D4">
        <w:t>αραμένετε ήρεμοι και καθησυχαστικοί απέναντι στο παιδί σας - λειτουργώντας ως πρότυπο συμπεριφοράς για αυτό.</w:t>
      </w:r>
      <w:r w:rsidR="00A132A3" w:rsidRPr="00A132A3">
        <w:t xml:space="preserve"> </w:t>
      </w:r>
      <w:r w:rsidR="00A132A3" w:rsidRPr="00A132A3">
        <w:rPr>
          <w:b/>
          <w:bCs/>
        </w:rPr>
        <w:t>Επιδείξτε ιδιαίτερο ενδιαφέρον για την ψυχική υγεία του παιδιού σας</w:t>
      </w:r>
      <w:r w:rsidR="00A132A3" w:rsidRPr="00A132A3">
        <w:t>. Το παιδί πρέπει να νιώθει ασφάλεια.</w:t>
      </w:r>
    </w:p>
    <w:p w14:paraId="0BF316A7" w14:textId="5C4F6CCB" w:rsidR="00CF6E1C" w:rsidRPr="001011D4" w:rsidRDefault="00CF6E1C" w:rsidP="000D50F6">
      <w:pPr>
        <w:pStyle w:val="a3"/>
        <w:numPr>
          <w:ilvl w:val="0"/>
          <w:numId w:val="2"/>
        </w:numPr>
        <w:jc w:val="both"/>
      </w:pPr>
      <w:r>
        <w:t>Συνεργαστείτε με το δάσκαλο-α του τμήματος και το Σχολείο για κάθε θέμα που σας απασχολε</w:t>
      </w:r>
      <w:r w:rsidR="00A65A41">
        <w:t>ί. Μην ξεχνάτε ότι λειτουργούμε σε συνθήκες πανδημ</w:t>
      </w:r>
      <w:r w:rsidR="00252524">
        <w:t>ί</w:t>
      </w:r>
      <w:r w:rsidR="00A65A41">
        <w:t>ας!!!</w:t>
      </w:r>
    </w:p>
    <w:p w14:paraId="34D60302" w14:textId="692AA092" w:rsidR="00E56320" w:rsidRPr="00A65A41" w:rsidRDefault="00A65A41" w:rsidP="000D50F6">
      <w:pPr>
        <w:jc w:val="both"/>
        <w:rPr>
          <w:b/>
          <w:bCs/>
          <w:sz w:val="28"/>
        </w:rPr>
      </w:pPr>
      <w:r>
        <w:t xml:space="preserve">     </w:t>
      </w:r>
      <w:r w:rsidRPr="00A65A41">
        <w:rPr>
          <w:b/>
          <w:bCs/>
          <w:sz w:val="28"/>
        </w:rPr>
        <w:t>Πώς θα λειτουργήσουμε;</w:t>
      </w:r>
    </w:p>
    <w:p w14:paraId="340A005B" w14:textId="77777777" w:rsidR="00A65A41" w:rsidRPr="00A65A41" w:rsidRDefault="00A65A41" w:rsidP="000D50F6">
      <w:pPr>
        <w:pStyle w:val="a3"/>
        <w:numPr>
          <w:ilvl w:val="0"/>
          <w:numId w:val="3"/>
        </w:numPr>
        <w:ind w:firstLine="273"/>
        <w:jc w:val="both"/>
        <w:rPr>
          <w:b/>
          <w:bCs/>
        </w:rPr>
      </w:pPr>
      <w:r>
        <w:t xml:space="preserve"> </w:t>
      </w:r>
      <w:r w:rsidRPr="00A65A41">
        <w:rPr>
          <w:b/>
          <w:bCs/>
        </w:rPr>
        <w:t xml:space="preserve">Προσέλευση:    </w:t>
      </w:r>
    </w:p>
    <w:p w14:paraId="4E1459AE" w14:textId="15D9C8B3" w:rsidR="00A65A41" w:rsidRDefault="00A65A41" w:rsidP="000D50F6">
      <w:pPr>
        <w:pStyle w:val="a3"/>
        <w:ind w:left="993"/>
        <w:jc w:val="both"/>
      </w:pPr>
      <w:r>
        <w:t xml:space="preserve">         8.00-8.10: Α΄-Β΄</w:t>
      </w:r>
      <w:r w:rsidR="00A32C2A">
        <w:t>-</w:t>
      </w:r>
      <w:r>
        <w:t>Γ΄ τάξεις</w:t>
      </w:r>
    </w:p>
    <w:p w14:paraId="010496C8" w14:textId="00E8C6D0" w:rsidR="00A65A41" w:rsidRDefault="00A65A41" w:rsidP="000D50F6">
      <w:pPr>
        <w:pStyle w:val="a3"/>
        <w:ind w:left="993"/>
        <w:jc w:val="both"/>
      </w:pPr>
      <w:r>
        <w:t xml:space="preserve">         8.10-8.20:  </w:t>
      </w:r>
      <w:r w:rsidR="00A32C2A">
        <w:t>Δ΄-Ε΄-ΣΤ</w:t>
      </w:r>
      <w:r>
        <w:t>΄ τάξεις</w:t>
      </w:r>
    </w:p>
    <w:p w14:paraId="18938869" w14:textId="148E10A9" w:rsidR="00A65A41" w:rsidRPr="00A65A41" w:rsidRDefault="00A65A41" w:rsidP="000D50F6">
      <w:pPr>
        <w:pStyle w:val="a3"/>
        <w:numPr>
          <w:ilvl w:val="0"/>
          <w:numId w:val="3"/>
        </w:numPr>
        <w:ind w:left="1418"/>
        <w:jc w:val="both"/>
        <w:rPr>
          <w:b/>
          <w:bCs/>
        </w:rPr>
      </w:pPr>
      <w:r w:rsidRPr="00A65A41">
        <w:rPr>
          <w:b/>
          <w:bCs/>
        </w:rPr>
        <w:t>Αποχώρηση:</w:t>
      </w:r>
    </w:p>
    <w:p w14:paraId="2921EBED" w14:textId="4DF5AD8E" w:rsidR="00A65A41" w:rsidRDefault="00A65A41" w:rsidP="000D50F6">
      <w:pPr>
        <w:pStyle w:val="a3"/>
        <w:ind w:left="1418"/>
        <w:jc w:val="both"/>
      </w:pPr>
      <w:r>
        <w:t>Α΄ τάξη :13.05</w:t>
      </w:r>
    </w:p>
    <w:p w14:paraId="650FEDFC" w14:textId="7E6B5A90" w:rsidR="00A65A41" w:rsidRDefault="00A65A41" w:rsidP="000D50F6">
      <w:pPr>
        <w:pStyle w:val="a3"/>
        <w:ind w:left="1418"/>
        <w:jc w:val="both"/>
      </w:pPr>
      <w:r>
        <w:t>Β΄ τάξη: 13.10</w:t>
      </w:r>
    </w:p>
    <w:p w14:paraId="777E3C19" w14:textId="3347C31A" w:rsidR="00A65A41" w:rsidRDefault="00A65A41" w:rsidP="000D50F6">
      <w:pPr>
        <w:pStyle w:val="a3"/>
        <w:ind w:left="1418"/>
        <w:jc w:val="both"/>
      </w:pPr>
      <w:r>
        <w:t>Γ΄ τάξη :13.15</w:t>
      </w:r>
    </w:p>
    <w:p w14:paraId="63147E75" w14:textId="45B0A4CD" w:rsidR="00A65A41" w:rsidRDefault="00A65A41" w:rsidP="000D50F6">
      <w:pPr>
        <w:pStyle w:val="a3"/>
        <w:ind w:left="1418"/>
        <w:jc w:val="both"/>
      </w:pPr>
      <w:r>
        <w:t>Ε΄-ΣΤ΄1 τάξεις: 13.20</w:t>
      </w:r>
    </w:p>
    <w:p w14:paraId="077966DE" w14:textId="462E13C7" w:rsidR="00A65A41" w:rsidRDefault="00A65A41" w:rsidP="000D50F6">
      <w:pPr>
        <w:pStyle w:val="a3"/>
        <w:ind w:left="1418"/>
        <w:jc w:val="both"/>
      </w:pPr>
      <w:r>
        <w:t>ΣΤ΄2 τάξη: 13.25</w:t>
      </w:r>
    </w:p>
    <w:p w14:paraId="70B99D8B" w14:textId="14F67799" w:rsidR="00A65A41" w:rsidRDefault="00A65A41" w:rsidP="000D50F6">
      <w:pPr>
        <w:pStyle w:val="a3"/>
        <w:ind w:left="1418"/>
        <w:jc w:val="both"/>
      </w:pPr>
      <w:r>
        <w:t>Δ΄ τάξη : 13.30</w:t>
      </w:r>
    </w:p>
    <w:p w14:paraId="07FDFA80" w14:textId="77777777" w:rsidR="00894FFC" w:rsidRDefault="00FC772F" w:rsidP="000D50F6">
      <w:pPr>
        <w:jc w:val="both"/>
        <w:rPr>
          <w:u w:val="single"/>
        </w:rPr>
      </w:pPr>
      <w:r w:rsidRPr="00FC772F">
        <w:rPr>
          <w:u w:val="single"/>
        </w:rPr>
        <w:lastRenderedPageBreak/>
        <w:t>Το ολοήμερο πρόγραμμα  υλοποιείται σε πλήρη ανάπτυξη.</w:t>
      </w:r>
      <w:r w:rsidR="00894FFC" w:rsidRPr="00894FFC">
        <w:rPr>
          <w:u w:val="single"/>
        </w:rPr>
        <w:t xml:space="preserve"> </w:t>
      </w:r>
    </w:p>
    <w:p w14:paraId="1759675B" w14:textId="51B5F575" w:rsidR="00252524" w:rsidRPr="00894FFC" w:rsidRDefault="00894FFC" w:rsidP="000D50F6">
      <w:pPr>
        <w:jc w:val="both"/>
        <w:rPr>
          <w:u w:val="single"/>
        </w:rPr>
      </w:pPr>
      <w:r>
        <w:rPr>
          <w:u w:val="single"/>
        </w:rPr>
        <w:t>Παρακαλώ πολύ να δείξουμε όλοι μας (εκπαιδευτικοί, γονείς, μαθητές) την υπευθυνότητα που απαιτούν οι περιστάσεις.</w:t>
      </w:r>
    </w:p>
    <w:p w14:paraId="50632B43" w14:textId="1BB77F70" w:rsidR="00252524" w:rsidRPr="00252524" w:rsidRDefault="00252524" w:rsidP="000D50F6">
      <w:pPr>
        <w:jc w:val="both"/>
        <w:rPr>
          <w:b/>
          <w:bCs/>
          <w:u w:val="single"/>
        </w:rPr>
      </w:pPr>
      <w:r w:rsidRPr="00252524">
        <w:rPr>
          <w:b/>
          <w:bCs/>
          <w:u w:val="single"/>
        </w:rPr>
        <w:t>Μένουμε υγιείς! Μένουμε ασφαλείς!</w:t>
      </w:r>
      <w:r>
        <w:rPr>
          <w:b/>
          <w:bCs/>
          <w:u w:val="single"/>
        </w:rPr>
        <w:t xml:space="preserve"> Ναι στη συνεργασία , όχι στον ιό.</w:t>
      </w:r>
    </w:p>
    <w:sectPr w:rsidR="00252524" w:rsidRPr="00252524" w:rsidSect="007A160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70"/>
    <w:multiLevelType w:val="hybridMultilevel"/>
    <w:tmpl w:val="8B76B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31F"/>
    <w:multiLevelType w:val="hybridMultilevel"/>
    <w:tmpl w:val="A0F43B94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1249D"/>
    <w:multiLevelType w:val="hybridMultilevel"/>
    <w:tmpl w:val="605AC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3F"/>
    <w:rsid w:val="000D50F6"/>
    <w:rsid w:val="001011D4"/>
    <w:rsid w:val="00252524"/>
    <w:rsid w:val="00557F3F"/>
    <w:rsid w:val="006A600B"/>
    <w:rsid w:val="006E2E1C"/>
    <w:rsid w:val="007471A5"/>
    <w:rsid w:val="007A1601"/>
    <w:rsid w:val="00805A91"/>
    <w:rsid w:val="00894FFC"/>
    <w:rsid w:val="00A132A3"/>
    <w:rsid w:val="00A32C2A"/>
    <w:rsid w:val="00A65A41"/>
    <w:rsid w:val="00AC589F"/>
    <w:rsid w:val="00AC59E3"/>
    <w:rsid w:val="00C7346B"/>
    <w:rsid w:val="00CA154F"/>
    <w:rsid w:val="00CA1F60"/>
    <w:rsid w:val="00CF6E1C"/>
    <w:rsid w:val="00DE255A"/>
    <w:rsid w:val="00E5010B"/>
    <w:rsid w:val="00E56320"/>
    <w:rsid w:val="00EB3008"/>
    <w:rsid w:val="00F855DD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0A26"/>
  <w15:chartTrackingRefBased/>
  <w15:docId w15:val="{C2547C99-3C82-4715-A4A1-1494E85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8o Dimotiko 8o Dimotiko</dc:creator>
  <cp:keywords/>
  <dc:description/>
  <cp:lastModifiedBy>8o Dimotiko 8o Dimotiko</cp:lastModifiedBy>
  <cp:revision>7</cp:revision>
  <cp:lastPrinted>2021-05-06T06:45:00Z</cp:lastPrinted>
  <dcterms:created xsi:type="dcterms:W3CDTF">2021-05-06T06:45:00Z</dcterms:created>
  <dcterms:modified xsi:type="dcterms:W3CDTF">2021-05-07T06:10:00Z</dcterms:modified>
</cp:coreProperties>
</file>